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0D" w:rsidRDefault="00481A2F" w:rsidP="00481A2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2F">
        <w:rPr>
          <w:rFonts w:ascii="Times New Roman" w:hAnsi="Times New Roman" w:cs="Times New Roman"/>
          <w:b/>
          <w:sz w:val="24"/>
          <w:szCs w:val="24"/>
        </w:rPr>
        <w:t>Materská škola, Tatranská 23,  040 01  Košice,  tel.  055/6256123</w:t>
      </w:r>
    </w:p>
    <w:p w:rsidR="006307CC" w:rsidRDefault="006307CC" w:rsidP="00481A2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A2F" w:rsidRDefault="006307CC" w:rsidP="00481A2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Riaditeľka Materskej školy Tatranská 23 Košice</w:t>
      </w:r>
    </w:p>
    <w:p w:rsidR="00481A2F" w:rsidRDefault="00481A2F" w:rsidP="00481A2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A2F" w:rsidRDefault="00481A2F" w:rsidP="00481A2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481A2F" w:rsidRDefault="006307CC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</w:t>
      </w:r>
      <w:r w:rsidR="00481A2F">
        <w:rPr>
          <w:rFonts w:ascii="Times New Roman" w:hAnsi="Times New Roman" w:cs="Times New Roman"/>
          <w:sz w:val="24"/>
          <w:szCs w:val="24"/>
        </w:rPr>
        <w:t xml:space="preserve"> §  11 a zákona NR SR  č.  390/2011  Z. z., ktorým sa mení a dopĺňa zákon č.  317/2009 Z. z. o pedagogických a odborných zamestnancoch </w:t>
      </w:r>
      <w:r w:rsidRPr="006307CC">
        <w:rPr>
          <w:rFonts w:ascii="Times New Roman" w:hAnsi="Times New Roman" w:cs="Times New Roman"/>
          <w:b/>
          <w:sz w:val="24"/>
          <w:szCs w:val="24"/>
        </w:rPr>
        <w:t xml:space="preserve">vyhlasuje </w:t>
      </w:r>
      <w:r w:rsidR="00481A2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výberové konanie na pracovné miesto  učiteľky materskej školy -  zastupovanie  počas </w:t>
      </w:r>
      <w:r w:rsidR="00131822">
        <w:rPr>
          <w:rFonts w:ascii="Times New Roman" w:hAnsi="Times New Roman" w:cs="Times New Roman"/>
          <w:sz w:val="24"/>
          <w:szCs w:val="24"/>
        </w:rPr>
        <w:t>PN a následnej MD.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A2F" w:rsidRDefault="00481A2F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81A2F" w:rsidRDefault="00FF0F3B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Podrobnosti o voľnom pracovnom mieste  budú oznámene</w:t>
      </w:r>
      <w:r w:rsidR="006676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 pracovnom pohovore.</w:t>
      </w:r>
    </w:p>
    <w:p w:rsidR="00667623" w:rsidRDefault="00667623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81A2F" w:rsidRDefault="00481A2F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Názov a adresa zamestnávateľa:                 Materská škola, Tatranská 23,  040 01  Košice </w:t>
      </w:r>
    </w:p>
    <w:p w:rsidR="00481A2F" w:rsidRDefault="00481A2F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81A2F" w:rsidRDefault="00481A2F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Kategória:                                                    učiteľ</w:t>
      </w:r>
      <w:r w:rsidR="00086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A2F" w:rsidRDefault="00481A2F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6A3CE4" w:rsidRDefault="006A3CE4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Podkategória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238CA">
        <w:rPr>
          <w:rFonts w:ascii="Times New Roman" w:hAnsi="Times New Roman" w:cs="Times New Roman"/>
          <w:sz w:val="24"/>
          <w:szCs w:val="24"/>
        </w:rPr>
        <w:t xml:space="preserve">                                               učiteľ pre  </w:t>
      </w:r>
      <w:proofErr w:type="spellStart"/>
      <w:r w:rsidR="002238CA"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 w:rsidR="002238CA">
        <w:rPr>
          <w:rFonts w:ascii="Times New Roman" w:hAnsi="Times New Roman" w:cs="Times New Roman"/>
          <w:sz w:val="24"/>
          <w:szCs w:val="24"/>
        </w:rPr>
        <w:t xml:space="preserve"> vzdelávanie</w:t>
      </w:r>
    </w:p>
    <w:p w:rsidR="002238CA" w:rsidRDefault="002238CA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775" w:rsidRDefault="00481A2F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Kvalifikačné predpoklady:                          </w:t>
      </w:r>
      <w:r w:rsidR="00086775">
        <w:rPr>
          <w:rFonts w:ascii="Times New Roman" w:hAnsi="Times New Roman" w:cs="Times New Roman"/>
          <w:sz w:val="24"/>
          <w:szCs w:val="24"/>
        </w:rPr>
        <w:t xml:space="preserve">-  </w:t>
      </w:r>
      <w:r w:rsidR="00375D15">
        <w:rPr>
          <w:rFonts w:ascii="Times New Roman" w:hAnsi="Times New Roman" w:cs="Times New Roman"/>
          <w:sz w:val="24"/>
          <w:szCs w:val="24"/>
        </w:rPr>
        <w:t xml:space="preserve"> </w:t>
      </w:r>
      <w:r w:rsidR="00086775">
        <w:rPr>
          <w:rFonts w:ascii="Times New Roman" w:hAnsi="Times New Roman" w:cs="Times New Roman"/>
          <w:sz w:val="24"/>
          <w:szCs w:val="24"/>
        </w:rPr>
        <w:t xml:space="preserve">  úplné stredné odborné vzdelanie príslušnej</w:t>
      </w:r>
    </w:p>
    <w:p w:rsidR="00481A2F" w:rsidRDefault="00086775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83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podkategórie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pedagogického zamestnanca</w:t>
      </w:r>
      <w:r w:rsidR="00481A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86775" w:rsidRDefault="00086775" w:rsidP="00086775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vysokoškolské vzdelanie 1. stupňa príslušnej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podkategórie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pedagogického zamestnanca</w:t>
      </w:r>
    </w:p>
    <w:p w:rsidR="00086775" w:rsidRDefault="00086775" w:rsidP="00086775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vysokoškolské vzdelanie 2. stupňa príslušnej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podkategórie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pedagogického zamestnanca</w:t>
      </w:r>
    </w:p>
    <w:p w:rsidR="00086775" w:rsidRDefault="00086775" w:rsidP="0008677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775" w:rsidRDefault="00086775" w:rsidP="0008677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Zoznam požadovaných dokladov:               -    žiadosť o prijatie do zamestnania</w:t>
      </w:r>
    </w:p>
    <w:p w:rsidR="00086775" w:rsidRDefault="00086775" w:rsidP="00086775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profesijný životopis</w:t>
      </w:r>
    </w:p>
    <w:p w:rsidR="00086775" w:rsidRDefault="0098313A" w:rsidP="00086775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overení fotokópie  dokladov o vzdelaní</w:t>
      </w:r>
    </w:p>
    <w:p w:rsidR="0098313A" w:rsidRPr="0098313A" w:rsidRDefault="00086775" w:rsidP="0098313A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:rsidR="0098313A" w:rsidRDefault="0098313A" w:rsidP="00086775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registra trestov nie starší ako 3 mesiace</w:t>
      </w:r>
    </w:p>
    <w:p w:rsidR="008153CA" w:rsidRDefault="0098313A" w:rsidP="00086775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lekárske potvrdenie o telesnej a duševnej spôsobilosti </w:t>
      </w:r>
      <w:r w:rsidR="008153CA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re výkon tejto práce</w:t>
      </w:r>
    </w:p>
    <w:p w:rsidR="0098313A" w:rsidRDefault="0098313A" w:rsidP="00086775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 o pravdivosti všetkých údajov</w:t>
      </w:r>
    </w:p>
    <w:p w:rsidR="0098313A" w:rsidRDefault="0098313A" w:rsidP="0098313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775" w:rsidRDefault="00086775" w:rsidP="0008677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775" w:rsidRDefault="00086775" w:rsidP="0008677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podania žiadosti:                              Materská škola, Tatranská 23,  040 01  Košice</w:t>
      </w:r>
    </w:p>
    <w:p w:rsidR="00086775" w:rsidRDefault="00086775" w:rsidP="00086775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3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238CA" w:rsidRDefault="002238CA" w:rsidP="00086775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238CA" w:rsidRDefault="002238CA" w:rsidP="006676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na voľné pracovné miesto s požadovanými dokladmi možno podať do </w:t>
      </w:r>
      <w:r w:rsidR="000572A1" w:rsidRPr="0098313A">
        <w:rPr>
          <w:rFonts w:ascii="Times New Roman" w:hAnsi="Times New Roman" w:cs="Times New Roman"/>
          <w:b/>
          <w:sz w:val="24"/>
          <w:szCs w:val="24"/>
        </w:rPr>
        <w:t>2</w:t>
      </w:r>
      <w:r w:rsidR="00375D15">
        <w:rPr>
          <w:rFonts w:ascii="Times New Roman" w:hAnsi="Times New Roman" w:cs="Times New Roman"/>
          <w:b/>
          <w:sz w:val="24"/>
          <w:szCs w:val="24"/>
        </w:rPr>
        <w:t>4</w:t>
      </w:r>
      <w:r w:rsidRPr="0098313A">
        <w:rPr>
          <w:rFonts w:ascii="Times New Roman" w:hAnsi="Times New Roman" w:cs="Times New Roman"/>
          <w:b/>
          <w:sz w:val="24"/>
          <w:szCs w:val="24"/>
        </w:rPr>
        <w:t>.</w:t>
      </w:r>
      <w:r w:rsidR="00FF0F3B" w:rsidRPr="0098313A">
        <w:rPr>
          <w:rFonts w:ascii="Times New Roman" w:hAnsi="Times New Roman" w:cs="Times New Roman"/>
          <w:b/>
          <w:sz w:val="24"/>
          <w:szCs w:val="24"/>
        </w:rPr>
        <w:t>0</w:t>
      </w:r>
      <w:r w:rsidR="000572A1" w:rsidRPr="0098313A">
        <w:rPr>
          <w:rFonts w:ascii="Times New Roman" w:hAnsi="Times New Roman" w:cs="Times New Roman"/>
          <w:b/>
          <w:sz w:val="24"/>
          <w:szCs w:val="24"/>
        </w:rPr>
        <w:t>5</w:t>
      </w:r>
      <w:r w:rsidRPr="0098313A">
        <w:rPr>
          <w:rFonts w:ascii="Times New Roman" w:hAnsi="Times New Roman" w:cs="Times New Roman"/>
          <w:b/>
          <w:sz w:val="24"/>
          <w:szCs w:val="24"/>
        </w:rPr>
        <w:t>.201</w:t>
      </w:r>
      <w:r w:rsidR="000572A1" w:rsidRPr="0098313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poštou  na adresu</w:t>
      </w:r>
      <w:r w:rsidR="009831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Materská škola, Tatranská 23,</w:t>
      </w:r>
      <w:r w:rsidR="009E089B">
        <w:rPr>
          <w:rFonts w:ascii="Times New Roman" w:hAnsi="Times New Roman" w:cs="Times New Roman"/>
          <w:sz w:val="24"/>
          <w:szCs w:val="24"/>
        </w:rPr>
        <w:t>040 01</w:t>
      </w:r>
      <w:r>
        <w:rPr>
          <w:rFonts w:ascii="Times New Roman" w:hAnsi="Times New Roman" w:cs="Times New Roman"/>
          <w:sz w:val="24"/>
          <w:szCs w:val="24"/>
        </w:rPr>
        <w:t xml:space="preserve"> Košice </w:t>
      </w:r>
      <w:r w:rsidR="009E08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alebo osobne.</w:t>
      </w:r>
    </w:p>
    <w:p w:rsidR="00B30E1A" w:rsidRDefault="00B30E1A" w:rsidP="006676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 s požadovanými dokladmi musia byť doručené v uzavretej obálke. </w:t>
      </w:r>
    </w:p>
    <w:p w:rsidR="00086775" w:rsidRDefault="00B30E1A" w:rsidP="006676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Pozvanie na pracovný pohovor bude zaslaný  uchádzačom,  ktorí predložia   všetky požadované  </w:t>
      </w:r>
      <w:r w:rsidR="000867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doklady.</w:t>
      </w:r>
    </w:p>
    <w:p w:rsidR="00481A2F" w:rsidRDefault="00B30E1A" w:rsidP="006676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výsledku výber</w:t>
      </w:r>
      <w:r w:rsidR="00375D15">
        <w:rPr>
          <w:rFonts w:ascii="Times New Roman" w:hAnsi="Times New Roman" w:cs="Times New Roman"/>
          <w:sz w:val="24"/>
          <w:szCs w:val="24"/>
        </w:rPr>
        <w:t>ového konania</w:t>
      </w:r>
      <w:r>
        <w:rPr>
          <w:rFonts w:ascii="Times New Roman" w:hAnsi="Times New Roman" w:cs="Times New Roman"/>
          <w:sz w:val="24"/>
          <w:szCs w:val="24"/>
        </w:rPr>
        <w:t xml:space="preserve"> budú uchádz</w:t>
      </w:r>
      <w:r w:rsidR="0098313A">
        <w:rPr>
          <w:rFonts w:ascii="Times New Roman" w:hAnsi="Times New Roman" w:cs="Times New Roman"/>
          <w:sz w:val="24"/>
          <w:szCs w:val="24"/>
        </w:rPr>
        <w:t xml:space="preserve">ači oboznámení najneskôr do 10 </w:t>
      </w:r>
      <w:r>
        <w:rPr>
          <w:rFonts w:ascii="Times New Roman" w:hAnsi="Times New Roman" w:cs="Times New Roman"/>
          <w:sz w:val="24"/>
          <w:szCs w:val="24"/>
        </w:rPr>
        <w:t xml:space="preserve"> dní od jeho skončenia.</w:t>
      </w:r>
    </w:p>
    <w:p w:rsidR="00454B8F" w:rsidRDefault="00454B8F" w:rsidP="0066762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Vyhlasovateľ výberového konania si vyhradzuje právo nezaradiť do výberového konania uchádzačov, ktorí nespĺňajú požadované podmienky.  Žiadosti zaslané po termíne sa do konania nezaradia. </w:t>
      </w:r>
      <w:r w:rsidR="00375D15">
        <w:rPr>
          <w:rFonts w:ascii="Times New Roman" w:hAnsi="Times New Roman" w:cs="Times New Roman"/>
          <w:sz w:val="24"/>
          <w:szCs w:val="24"/>
        </w:rPr>
        <w:t>Neúspešným uchádzačom budú vrátené všetky doklady.</w:t>
      </w:r>
    </w:p>
    <w:p w:rsidR="00454B8F" w:rsidRDefault="00454B8F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375D15" w:rsidRDefault="00375D15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86775" w:rsidRDefault="00086775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Košiciach, dňa:  </w:t>
      </w:r>
      <w:r w:rsidR="00FF0F3B">
        <w:rPr>
          <w:rFonts w:ascii="Times New Roman" w:hAnsi="Times New Roman" w:cs="Times New Roman"/>
          <w:sz w:val="24"/>
          <w:szCs w:val="24"/>
        </w:rPr>
        <w:t>4</w:t>
      </w:r>
      <w:r w:rsidR="00C8240B">
        <w:rPr>
          <w:rFonts w:ascii="Times New Roman" w:hAnsi="Times New Roman" w:cs="Times New Roman"/>
          <w:sz w:val="24"/>
          <w:szCs w:val="24"/>
        </w:rPr>
        <w:t>.</w:t>
      </w:r>
      <w:r w:rsidR="000572A1">
        <w:rPr>
          <w:rFonts w:ascii="Times New Roman" w:hAnsi="Times New Roman" w:cs="Times New Roman"/>
          <w:sz w:val="24"/>
          <w:szCs w:val="24"/>
        </w:rPr>
        <w:t>5</w:t>
      </w:r>
      <w:r w:rsidR="00C8240B">
        <w:rPr>
          <w:rFonts w:ascii="Times New Roman" w:hAnsi="Times New Roman" w:cs="Times New Roman"/>
          <w:sz w:val="24"/>
          <w:szCs w:val="24"/>
        </w:rPr>
        <w:t>.201</w:t>
      </w:r>
      <w:r w:rsidR="000572A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Hnidiaková</w:t>
      </w:r>
      <w:proofErr w:type="spellEnd"/>
    </w:p>
    <w:p w:rsidR="00086775" w:rsidRDefault="00086775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riaditeľka MŠ</w:t>
      </w:r>
    </w:p>
    <w:p w:rsidR="006711A0" w:rsidRDefault="006711A0" w:rsidP="00481A2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6711A0" w:rsidSect="00454B8F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3922"/>
    <w:multiLevelType w:val="hybridMultilevel"/>
    <w:tmpl w:val="2DAA299A"/>
    <w:lvl w:ilvl="0" w:tplc="A5AAE30E"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81A2F"/>
    <w:rsid w:val="0005320D"/>
    <w:rsid w:val="000572A1"/>
    <w:rsid w:val="00086775"/>
    <w:rsid w:val="00110860"/>
    <w:rsid w:val="00120F43"/>
    <w:rsid w:val="00131822"/>
    <w:rsid w:val="001B7E65"/>
    <w:rsid w:val="00200ED0"/>
    <w:rsid w:val="002238CA"/>
    <w:rsid w:val="002F3996"/>
    <w:rsid w:val="00366EFE"/>
    <w:rsid w:val="00371483"/>
    <w:rsid w:val="00375D15"/>
    <w:rsid w:val="00445EF0"/>
    <w:rsid w:val="00454B8F"/>
    <w:rsid w:val="00481A2F"/>
    <w:rsid w:val="004B236D"/>
    <w:rsid w:val="005072C8"/>
    <w:rsid w:val="00540978"/>
    <w:rsid w:val="006307CC"/>
    <w:rsid w:val="00665C7C"/>
    <w:rsid w:val="00667623"/>
    <w:rsid w:val="006711A0"/>
    <w:rsid w:val="006A3CE4"/>
    <w:rsid w:val="006B50E0"/>
    <w:rsid w:val="006E0C5C"/>
    <w:rsid w:val="008153CA"/>
    <w:rsid w:val="00883FD8"/>
    <w:rsid w:val="008C0958"/>
    <w:rsid w:val="008C77E4"/>
    <w:rsid w:val="0098313A"/>
    <w:rsid w:val="00994872"/>
    <w:rsid w:val="009C767D"/>
    <w:rsid w:val="009E089B"/>
    <w:rsid w:val="00A31C07"/>
    <w:rsid w:val="00AA0B49"/>
    <w:rsid w:val="00B03E5E"/>
    <w:rsid w:val="00B30E1A"/>
    <w:rsid w:val="00BA3849"/>
    <w:rsid w:val="00BC787F"/>
    <w:rsid w:val="00BF19AD"/>
    <w:rsid w:val="00C379FD"/>
    <w:rsid w:val="00C41E26"/>
    <w:rsid w:val="00C8240B"/>
    <w:rsid w:val="00C90DC6"/>
    <w:rsid w:val="00CA6A42"/>
    <w:rsid w:val="00D54F5A"/>
    <w:rsid w:val="00E75FCB"/>
    <w:rsid w:val="00E95B8E"/>
    <w:rsid w:val="00EB7694"/>
    <w:rsid w:val="00ED7B57"/>
    <w:rsid w:val="00F17562"/>
    <w:rsid w:val="00F21824"/>
    <w:rsid w:val="00F2473B"/>
    <w:rsid w:val="00FF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320D"/>
    <w:rPr>
      <w:rFonts w:cstheme="min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81A2F"/>
    <w:pPr>
      <w:spacing w:after="0" w:line="240" w:lineRule="auto"/>
    </w:pPr>
    <w:rPr>
      <w:rFonts w:cstheme="minorBidi"/>
    </w:rPr>
  </w:style>
  <w:style w:type="paragraph" w:styleId="Odsekzoznamu">
    <w:name w:val="List Paragraph"/>
    <w:basedOn w:val="Normlny"/>
    <w:uiPriority w:val="34"/>
    <w:qFormat/>
    <w:rsid w:val="00983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Ekonom</cp:lastModifiedBy>
  <cp:revision>7</cp:revision>
  <cp:lastPrinted>2018-05-04T07:13:00Z</cp:lastPrinted>
  <dcterms:created xsi:type="dcterms:W3CDTF">2016-04-04T10:57:00Z</dcterms:created>
  <dcterms:modified xsi:type="dcterms:W3CDTF">2018-05-04T08:28:00Z</dcterms:modified>
</cp:coreProperties>
</file>